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7AD09" w14:textId="3E58A2CF" w:rsidR="004C039F" w:rsidRPr="00971AAB" w:rsidRDefault="004C039F" w:rsidP="00F63896">
      <w:pPr>
        <w:spacing w:after="0"/>
        <w:rPr>
          <w:rFonts w:ascii="Times New Roman" w:hAnsi="Times New Roman" w:cs="Times New Roman"/>
          <w:b/>
          <w:bCs/>
        </w:rPr>
      </w:pPr>
    </w:p>
    <w:p w14:paraId="6DF67F71" w14:textId="5E331589" w:rsidR="00122D0D" w:rsidRDefault="00122D0D" w:rsidP="00971A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</w:t>
      </w:r>
      <w:r w:rsidR="00F449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DFC2656" w14:textId="77777777" w:rsidR="00DD0B8D" w:rsidRDefault="00DD0B8D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0F841F1" w14:textId="77777777" w:rsidR="00DD0B8D" w:rsidRDefault="00DD0B8D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087AD20" w14:textId="77777777" w:rsidR="00855EBF" w:rsidRDefault="00855EBF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0B8D">
        <w:rPr>
          <w:rFonts w:ascii="Times New Roman" w:hAnsi="Times New Roman" w:cs="Times New Roman"/>
          <w:sz w:val="28"/>
          <w:szCs w:val="28"/>
        </w:rPr>
        <w:t>УТВЕРЖДЕНО</w:t>
      </w:r>
    </w:p>
    <w:p w14:paraId="3666D154" w14:textId="77777777" w:rsidR="00DD0B8D" w:rsidRPr="00DD0B8D" w:rsidRDefault="00DD0B8D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E2F396" w14:textId="28E03FCB" w:rsidR="003F6BE9" w:rsidRPr="00DD0B8D" w:rsidRDefault="00DD0B8D" w:rsidP="00DD0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3F6BE9" w:rsidRPr="00DD0B8D">
        <w:rPr>
          <w:rFonts w:ascii="Times New Roman" w:hAnsi="Times New Roman" w:cs="Times New Roman"/>
          <w:sz w:val="28"/>
          <w:szCs w:val="28"/>
        </w:rPr>
        <w:t xml:space="preserve">решением Совета Нерчинского </w:t>
      </w:r>
    </w:p>
    <w:p w14:paraId="43A7BD93" w14:textId="77777777" w:rsidR="003F6BE9" w:rsidRPr="00DD0B8D" w:rsidRDefault="003F6BE9" w:rsidP="003F6B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0B8D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15208274" w14:textId="2DF92AF8" w:rsidR="003F6BE9" w:rsidRPr="00DD0B8D" w:rsidRDefault="00DD0B8D" w:rsidP="003F6BE9">
      <w:pPr>
        <w:spacing w:after="0" w:line="240" w:lineRule="auto"/>
        <w:jc w:val="right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</w:t>
      </w:r>
      <w:r w:rsidR="003F6BE9" w:rsidRPr="00DD0B8D">
        <w:rPr>
          <w:rFonts w:ascii="Times New Roman" w:hAnsi="Times New Roman" w:cs="Times New Roman"/>
          <w:sz w:val="28"/>
          <w:szCs w:val="28"/>
        </w:rPr>
        <w:t xml:space="preserve"> </w:t>
      </w:r>
      <w:r w:rsidR="00F44D28" w:rsidRPr="00DD0B8D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BE9" w:rsidRPr="00DD0B8D">
        <w:rPr>
          <w:rFonts w:ascii="Times New Roman" w:hAnsi="Times New Roman" w:cs="Times New Roman"/>
          <w:sz w:val="28"/>
          <w:szCs w:val="28"/>
        </w:rPr>
        <w:t>2026 года №</w:t>
      </w:r>
      <w:r>
        <w:rPr>
          <w:rFonts w:ascii="Times New Roman" w:hAnsi="Times New Roman" w:cs="Times New Roman"/>
          <w:sz w:val="28"/>
          <w:szCs w:val="28"/>
        </w:rPr>
        <w:t xml:space="preserve"> 167</w:t>
      </w:r>
    </w:p>
    <w:p w14:paraId="0087AD24" w14:textId="1B394BA6" w:rsidR="00855EBF" w:rsidRPr="00DF6B75" w:rsidRDefault="00855EBF" w:rsidP="003F6BE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087AD25" w14:textId="77777777" w:rsidR="00C90BE8" w:rsidRDefault="00C90BE8" w:rsidP="00C90BE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A17124">
        <w:rPr>
          <w:rFonts w:ascii="Times New Roman" w:hAnsi="Times New Roman"/>
          <w:b/>
          <w:sz w:val="28"/>
          <w:szCs w:val="28"/>
        </w:rPr>
        <w:t>ополнения</w:t>
      </w:r>
    </w:p>
    <w:p w14:paraId="19DAC55C" w14:textId="77777777" w:rsidR="00DD0B8D" w:rsidRDefault="003F6BE9" w:rsidP="003F6BE9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6BE9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 w:rsidR="00DD0B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 xml:space="preserve">2, утвержденное решением Совета </w:t>
      </w:r>
      <w:r w:rsidR="00DD0B8D">
        <w:rPr>
          <w:rFonts w:ascii="Times New Roman" w:hAnsi="Times New Roman" w:cs="Times New Roman"/>
          <w:b/>
          <w:bCs/>
          <w:sz w:val="28"/>
          <w:szCs w:val="28"/>
        </w:rPr>
        <w:t xml:space="preserve">Нерчинского 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="00DD0B8D">
        <w:rPr>
          <w:rFonts w:ascii="Times New Roman" w:hAnsi="Times New Roman" w:cs="Times New Roman"/>
          <w:b/>
          <w:bCs/>
          <w:sz w:val="28"/>
          <w:szCs w:val="28"/>
        </w:rPr>
        <w:t>льного округа</w:t>
      </w:r>
      <w:r w:rsidRPr="003F6B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16.12.2025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года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F6B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56 </w:t>
      </w:r>
    </w:p>
    <w:p w14:paraId="0087AD27" w14:textId="78D22BDE" w:rsidR="00EA51C8" w:rsidRPr="003F6BE9" w:rsidRDefault="003F6BE9" w:rsidP="003F6BE9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6BE9">
        <w:rPr>
          <w:rFonts w:ascii="Times New Roman" w:hAnsi="Times New Roman" w:cs="Times New Roman"/>
          <w:b/>
          <w:bCs/>
          <w:sz w:val="28"/>
          <w:szCs w:val="28"/>
        </w:rPr>
        <w:t>«Об утверждении прогнозного плана приватизации имущества Нерчинского муниципального округа Забайкальского края на 2026 год и перечня имущества Нерчинского муниципального округа Забайкальского края, подлежащего приватизации в 2026 году</w:t>
      </w:r>
      <w:r w:rsidRPr="003F6BE9">
        <w:rPr>
          <w:rFonts w:ascii="Times New Roman" w:hAnsi="Times New Roman"/>
          <w:b/>
          <w:bCs/>
          <w:sz w:val="28"/>
          <w:szCs w:val="28"/>
        </w:rPr>
        <w:t>»</w:t>
      </w:r>
    </w:p>
    <w:p w14:paraId="18A604DE" w14:textId="77777777" w:rsidR="008B3872" w:rsidRPr="001835A8" w:rsidRDefault="008B3872" w:rsidP="00A266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 xml:space="preserve">1.Вид имущества: объекты недвижимого и </w:t>
      </w:r>
      <w:proofErr w:type="gramStart"/>
      <w:r w:rsidRPr="001835A8">
        <w:rPr>
          <w:rFonts w:ascii="Times New Roman" w:hAnsi="Times New Roman"/>
          <w:sz w:val="24"/>
          <w:szCs w:val="24"/>
        </w:rPr>
        <w:t>движимого  имущества</w:t>
      </w:r>
      <w:proofErr w:type="gramEnd"/>
    </w:p>
    <w:p w14:paraId="3415708C" w14:textId="77777777" w:rsidR="008B3872" w:rsidRPr="001835A8" w:rsidRDefault="008B3872" w:rsidP="00A266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1.1.Наименование, назначение и характеристика имущества:</w:t>
      </w:r>
    </w:p>
    <w:p w14:paraId="358B71AB" w14:textId="77777777" w:rsidR="008B3872" w:rsidRPr="00000E2E" w:rsidRDefault="008B3872" w:rsidP="00A266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1835A8">
        <w:rPr>
          <w:rFonts w:ascii="Times New Roman" w:hAnsi="Times New Roman"/>
          <w:sz w:val="24"/>
          <w:szCs w:val="24"/>
        </w:rPr>
        <w:t>Объекты  казны</w:t>
      </w:r>
      <w:proofErr w:type="gramEnd"/>
      <w:r w:rsidRPr="001835A8">
        <w:rPr>
          <w:rFonts w:ascii="Times New Roman" w:hAnsi="Times New Roman"/>
          <w:sz w:val="24"/>
          <w:szCs w:val="24"/>
        </w:rPr>
        <w:t xml:space="preserve"> муниципального района «Нерчинский район»</w:t>
      </w:r>
    </w:p>
    <w:p w14:paraId="0A3EAFA6" w14:textId="0C76CFC2" w:rsidR="009B4964" w:rsidRPr="009B4964" w:rsidRDefault="008B3872" w:rsidP="009B4964">
      <w:pPr>
        <w:tabs>
          <w:tab w:val="left" w:pos="0"/>
        </w:tabs>
        <w:spacing w:after="0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1.1.2.</w:t>
      </w:r>
      <w:r>
        <w:rPr>
          <w:rFonts w:ascii="Times New Roman" w:hAnsi="Times New Roman"/>
        </w:rPr>
        <w:t>не</w:t>
      </w:r>
      <w:r w:rsidR="009B4964">
        <w:rPr>
          <w:rFonts w:ascii="Times New Roman" w:hAnsi="Times New Roman"/>
        </w:rPr>
        <w:t>движимое имущество</w:t>
      </w:r>
    </w:p>
    <w:p w14:paraId="30836A1F" w14:textId="77777777" w:rsidR="00D8650F" w:rsidRPr="00000E2E" w:rsidRDefault="00D8650F" w:rsidP="00D8650F">
      <w:pPr>
        <w:tabs>
          <w:tab w:val="left" w:pos="0"/>
        </w:tabs>
        <w:spacing w:after="0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</w:t>
      </w:r>
      <w:r>
        <w:rPr>
          <w:rFonts w:ascii="Times New Roman" w:hAnsi="Times New Roman"/>
        </w:rPr>
        <w:t>1</w:t>
      </w:r>
      <w:r w:rsidRPr="00000E2E">
        <w:rPr>
          <w:rFonts w:ascii="Times New Roman" w:hAnsi="Times New Roman"/>
        </w:rPr>
        <w:t>.движимое имущество</w:t>
      </w:r>
    </w:p>
    <w:tbl>
      <w:tblPr>
        <w:tblW w:w="151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5"/>
        <w:gridCol w:w="2126"/>
        <w:gridCol w:w="1275"/>
        <w:gridCol w:w="2269"/>
        <w:gridCol w:w="2438"/>
        <w:gridCol w:w="1560"/>
        <w:gridCol w:w="2802"/>
      </w:tblGrid>
      <w:tr w:rsidR="00D8650F" w:rsidRPr="002E30B0" w14:paraId="2EAC40B5" w14:textId="77777777" w:rsidTr="00B33C33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0260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F1EB" w14:textId="77777777" w:rsidR="00D8650F" w:rsidRPr="002E30B0" w:rsidRDefault="00D8650F" w:rsidP="00B33C33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25DBA46E" w14:textId="77777777" w:rsidR="00D8650F" w:rsidRPr="002E30B0" w:rsidRDefault="00D8650F" w:rsidP="00B33C33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E48D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F833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37C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0668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Предполагаемая</w:t>
            </w:r>
          </w:p>
          <w:p w14:paraId="69B8C63B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начальная оценочная стоимость в рублях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869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C253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14:paraId="69D1BF7E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D8650F" w:rsidRPr="002E30B0" w14:paraId="69E42E8D" w14:textId="77777777" w:rsidTr="00B33C33">
        <w:trPr>
          <w:trHeight w:val="38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23DE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B364" w14:textId="77777777" w:rsidR="00D8650F" w:rsidRPr="002E30B0" w:rsidRDefault="00D8650F" w:rsidP="00B33C33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08ED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40D8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62A7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85BF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CB80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C28A" w14:textId="77777777" w:rsidR="00D8650F" w:rsidRPr="002E30B0" w:rsidRDefault="00D8650F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D8650F" w:rsidRPr="00A33C47" w14:paraId="59230692" w14:textId="77777777" w:rsidTr="00D838AB">
        <w:trPr>
          <w:trHeight w:val="82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D254" w14:textId="5487A54E" w:rsidR="00D8650F" w:rsidRPr="00A33C47" w:rsidRDefault="00CD2E9D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B10" w14:textId="77777777" w:rsidR="00D8650F" w:rsidRPr="00A33C47" w:rsidRDefault="00D8650F" w:rsidP="00D838A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0A0A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ПАЗ 32054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0AC2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2014 </w:t>
            </w:r>
            <w:r w:rsidRPr="00A33C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840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B593" w14:textId="68052DBB" w:rsidR="00D8650F" w:rsidRPr="00A33C47" w:rsidRDefault="00CD2E9D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80600</w:t>
            </w: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9654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0C21EAC3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F0F1" w14:textId="77777777" w:rsidR="00D8650F" w:rsidRPr="00A33C47" w:rsidRDefault="00D8650F" w:rsidP="00D838A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D8650F" w:rsidRPr="00A33C47" w14:paraId="3559790F" w14:textId="77777777" w:rsidTr="00B33C33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D466" w14:textId="74B2C59D" w:rsidR="00D8650F" w:rsidRPr="00A33C47" w:rsidRDefault="00CD2E9D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410A" w14:textId="77777777" w:rsidR="00D8650F" w:rsidRPr="00A33C47" w:rsidRDefault="00D8650F" w:rsidP="00D838A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Годные остатки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3BB" w14:textId="77777777" w:rsidR="00D8650F" w:rsidRPr="00A33C47" w:rsidRDefault="00D8650F" w:rsidP="00D838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Автобус КАВЗ 397620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397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1CB5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387A" w14:textId="5B53A4A7" w:rsidR="00D8650F" w:rsidRPr="00A33C47" w:rsidRDefault="00CD2E9D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24700</w:t>
            </w:r>
            <w:r w:rsidR="00D8650F" w:rsidRPr="00A33C4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960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72646588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48F" w14:textId="77777777" w:rsidR="00D8650F" w:rsidRPr="00A33C47" w:rsidRDefault="00D8650F" w:rsidP="00D83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  <w:tr w:rsidR="00D8650F" w:rsidRPr="00A33C47" w14:paraId="5BD97327" w14:textId="77777777" w:rsidTr="00B33C33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663" w14:textId="7A15EF32" w:rsidR="00D8650F" w:rsidRPr="00A33C47" w:rsidRDefault="00CD2E9D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07CF" w14:textId="77777777" w:rsidR="00D8650F" w:rsidRPr="00A33C47" w:rsidRDefault="00D8650F" w:rsidP="00D838A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Годные остатки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3DA" w14:textId="77777777" w:rsidR="00D8650F" w:rsidRPr="00A33C47" w:rsidRDefault="00D8650F" w:rsidP="00D838A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  <w:r w:rsidRPr="00B74397">
              <w:rPr>
                <w:rFonts w:ascii="Times New Roman" w:hAnsi="Times New Roman" w:cs="Times New Roman"/>
                <w:sz w:val="26"/>
                <w:szCs w:val="26"/>
              </w:rPr>
              <w:t>КАВЗ</w:t>
            </w:r>
            <w:proofErr w:type="spellEnd"/>
            <w:r w:rsidRPr="00B74397">
              <w:rPr>
                <w:rFonts w:ascii="Times New Roman" w:hAnsi="Times New Roman" w:cs="Times New Roman"/>
                <w:sz w:val="26"/>
                <w:szCs w:val="26"/>
              </w:rPr>
              <w:t xml:space="preserve"> 397653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625E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6068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85D" w14:textId="05988338" w:rsidR="00D8650F" w:rsidRPr="00A33C47" w:rsidRDefault="00CD2E9D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1C33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4DCFB501" w14:textId="77777777" w:rsidR="00D8650F" w:rsidRPr="00A33C47" w:rsidRDefault="00D8650F" w:rsidP="00D838AB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D775" w14:textId="77777777" w:rsidR="00D8650F" w:rsidRPr="00A33C47" w:rsidRDefault="00D8650F" w:rsidP="00D83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47">
              <w:rPr>
                <w:rFonts w:ascii="Times New Roman" w:hAnsi="Times New Roman" w:cs="Times New Roman"/>
                <w:sz w:val="24"/>
                <w:szCs w:val="24"/>
              </w:rPr>
              <w:t>продажа на аукционе, реализация посредством публичного предложения цены</w:t>
            </w:r>
          </w:p>
        </w:tc>
      </w:tr>
    </w:tbl>
    <w:p w14:paraId="2249F7B7" w14:textId="77777777" w:rsidR="00D838AB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14:paraId="0AB0FF4D" w14:textId="77777777" w:rsidR="00D838AB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14:paraId="433EDBF4" w14:textId="77777777" w:rsidR="00D838AB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14:paraId="5D88F535" w14:textId="77777777" w:rsidR="00D838AB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14:paraId="6A33DCBA" w14:textId="77777777" w:rsidR="00D838AB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14:paraId="62A7A9AE" w14:textId="77777777" w:rsidR="00D838AB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p w14:paraId="13EA45DC" w14:textId="77777777" w:rsidR="00D838AB" w:rsidRPr="009B4964" w:rsidRDefault="00D838AB" w:rsidP="00D838A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1.1.2.</w:t>
      </w:r>
      <w:r>
        <w:rPr>
          <w:rFonts w:ascii="Times New Roman" w:hAnsi="Times New Roman"/>
        </w:rPr>
        <w:t>недвижимое имущество</w:t>
      </w:r>
    </w:p>
    <w:tbl>
      <w:tblPr>
        <w:tblW w:w="153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980"/>
        <w:gridCol w:w="3544"/>
        <w:gridCol w:w="1559"/>
        <w:gridCol w:w="1134"/>
        <w:gridCol w:w="1845"/>
        <w:gridCol w:w="1843"/>
        <w:gridCol w:w="2837"/>
      </w:tblGrid>
      <w:tr w:rsidR="00D838AB" w:rsidRPr="006C7372" w14:paraId="4BE27E39" w14:textId="77777777" w:rsidTr="00AC65E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DEF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877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82C9160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E90A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Местонахождение, кадастровый номер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451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ind w:left="-64" w:right="-108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од ввода в эксплуатацию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F8B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</w:p>
          <w:p w14:paraId="3103F25A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BC7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начальная оценочная стоимость </w:t>
            </w:r>
            <w:proofErr w:type="gramStart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 рублях</w:t>
            </w:r>
            <w:proofErr w:type="gramEnd"/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5D44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ind w:left="-108" w:right="-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9CC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14:paraId="793D9DFA" w14:textId="77777777" w:rsidR="00D838AB" w:rsidRPr="006C7372" w:rsidRDefault="00D838AB" w:rsidP="00B33C33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D838AB" w:rsidRPr="006C7372" w14:paraId="16A464E7" w14:textId="77777777" w:rsidTr="00AC65E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B08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214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50BE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5D05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540C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1ED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219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158" w14:textId="77777777" w:rsidR="00D838AB" w:rsidRPr="006C7372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38AB" w:rsidRPr="00AC65ED" w14:paraId="35E85A21" w14:textId="77777777" w:rsidTr="00AC65ED">
        <w:trPr>
          <w:trHeight w:val="4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3C8" w14:textId="07C3484F" w:rsidR="00D838AB" w:rsidRPr="00AC65ED" w:rsidRDefault="0035522E" w:rsidP="00B33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C88" w14:textId="3F293911" w:rsidR="00D838AB" w:rsidRPr="00AC65ED" w:rsidRDefault="0035522E" w:rsidP="00B3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Здание (склад имущества)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52E" w14:textId="4BD74E38" w:rsidR="00D838AB" w:rsidRPr="00AC65ED" w:rsidRDefault="00D838AB" w:rsidP="00EC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Нерчинский район, </w:t>
            </w:r>
            <w:proofErr w:type="spell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пгт.Приисковый</w:t>
            </w:r>
            <w:proofErr w:type="spell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35522E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5522E" w:rsidRPr="00AC65ED">
              <w:rPr>
                <w:rFonts w:ascii="Times New Roman" w:hAnsi="Times New Roman" w:cs="Times New Roman"/>
                <w:sz w:val="24"/>
                <w:szCs w:val="24"/>
              </w:rPr>
              <w:t>Градова</w:t>
            </w:r>
            <w:proofErr w:type="spellEnd"/>
            <w:r w:rsidR="00EC089E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</w:t>
            </w:r>
            <w:r w:rsidR="0035522E" w:rsidRPr="00AC65ED">
              <w:rPr>
                <w:rFonts w:ascii="Times New Roman" w:hAnsi="Times New Roman" w:cs="Times New Roman"/>
                <w:sz w:val="24"/>
                <w:szCs w:val="24"/>
              </w:rPr>
              <w:t>75:12:240108:174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8581" w14:textId="59B4FB59" w:rsidR="00D838AB" w:rsidRPr="00AC65ED" w:rsidRDefault="00D838AB" w:rsidP="00355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5522E" w:rsidRPr="00AC65E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000" w14:textId="5B2F5ADF" w:rsidR="00D838AB" w:rsidRPr="00AC65ED" w:rsidRDefault="0035522E" w:rsidP="00B3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340,7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D8C" w14:textId="0D6612DA" w:rsidR="00D838AB" w:rsidRPr="00AC65ED" w:rsidRDefault="0035522E" w:rsidP="00B3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38AB" w:rsidRPr="00AC65ED">
              <w:rPr>
                <w:rFonts w:ascii="Times New Roman" w:hAnsi="Times New Roman" w:cs="Times New Roman"/>
                <w:sz w:val="24"/>
                <w:szCs w:val="24"/>
              </w:rPr>
              <w:t>00000,0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CC3" w14:textId="77777777" w:rsidR="00D838AB" w:rsidRPr="00AC65ED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AEE" w14:textId="71A3B8DF" w:rsidR="00D838AB" w:rsidRPr="00AC65ED" w:rsidRDefault="00DD0B8D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D838AB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 на аукционе, реализация посредством публичного предложения цены</w:t>
            </w:r>
          </w:p>
        </w:tc>
      </w:tr>
      <w:tr w:rsidR="00D838AB" w:rsidRPr="00AC65ED" w14:paraId="0D936431" w14:textId="77777777" w:rsidTr="00AC65E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A46" w14:textId="123A8DF0" w:rsidR="00D838AB" w:rsidRPr="00AC65ED" w:rsidRDefault="0035522E" w:rsidP="00B33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E6DD" w14:textId="2987D5C8" w:rsidR="00D838AB" w:rsidRPr="00AC65ED" w:rsidRDefault="0035522E" w:rsidP="00B3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Здание нежилое (магазин)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178" w14:textId="0045D161" w:rsidR="00D838AB" w:rsidRPr="00AC65ED" w:rsidRDefault="0035522E" w:rsidP="00B3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Забайкальский край, Нерчинский район, </w:t>
            </w:r>
            <w:proofErr w:type="spell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с.Олинск</w:t>
            </w:r>
            <w:proofErr w:type="spell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ул.Погодаева</w:t>
            </w:r>
            <w:proofErr w:type="spell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, д.26</w:t>
            </w:r>
            <w:r w:rsidR="00EC089E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838AB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75:12:050102:38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BB0" w14:textId="60DE4516" w:rsidR="00D838AB" w:rsidRPr="00AC65ED" w:rsidRDefault="00EC089E" w:rsidP="00B33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9A3" w14:textId="1FEF71D9" w:rsidR="00D838AB" w:rsidRPr="00AC65ED" w:rsidRDefault="0035522E" w:rsidP="00B3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EDE" w14:textId="35CD4648" w:rsidR="00D838AB" w:rsidRPr="00AC65ED" w:rsidRDefault="00EC089E" w:rsidP="00B33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38AB" w:rsidRPr="00AC65E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D85" w14:textId="77777777" w:rsidR="00D838AB" w:rsidRPr="00AC65ED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D1C" w14:textId="77777777" w:rsidR="00D838AB" w:rsidRPr="00AC65ED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продажа  на</w:t>
            </w:r>
            <w:proofErr w:type="gram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  <w:tr w:rsidR="00D838AB" w:rsidRPr="00AC65ED" w14:paraId="3B1C65D7" w14:textId="77777777" w:rsidTr="00AC65E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72F" w14:textId="4CCEA3EC" w:rsidR="00D838AB" w:rsidRPr="00AC65ED" w:rsidRDefault="0035522E" w:rsidP="00EC0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A6F" w14:textId="356BA42F" w:rsidR="00D838AB" w:rsidRPr="00AC65ED" w:rsidRDefault="00EC089E" w:rsidP="00EC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Помещение нежилое (магазин)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A2A" w14:textId="5C349BEC" w:rsidR="00D838AB" w:rsidRPr="00AC65ED" w:rsidRDefault="00D838AB" w:rsidP="00AC65ED">
            <w:pPr>
              <w:pStyle w:val="aa"/>
              <w:shd w:val="clear" w:color="auto" w:fill="FFFFFF"/>
              <w:spacing w:before="0" w:beforeAutospacing="0" w:after="0" w:afterAutospacing="0"/>
            </w:pPr>
            <w:r w:rsidRPr="00AC65ED">
              <w:t xml:space="preserve">Забайкальский край, Нерчинский район, </w:t>
            </w:r>
            <w:proofErr w:type="spellStart"/>
            <w:r w:rsidR="00EC089E" w:rsidRPr="00AC65ED">
              <w:t>с.Олинск</w:t>
            </w:r>
            <w:proofErr w:type="spellEnd"/>
            <w:r w:rsidR="00EC089E" w:rsidRPr="00AC65ED">
              <w:t>, ул. Юбилейная, 8 кв.</w:t>
            </w:r>
            <w:proofErr w:type="gramStart"/>
            <w:r w:rsidR="00EC089E" w:rsidRPr="00AC65ED">
              <w:t>2.,</w:t>
            </w:r>
            <w:proofErr w:type="gramEnd"/>
            <w:r w:rsidR="00EC089E" w:rsidRPr="00AC65ED">
              <w:t xml:space="preserve"> </w:t>
            </w:r>
            <w:r w:rsidRPr="00AC65ED">
              <w:t xml:space="preserve">Кадастровый номер </w:t>
            </w:r>
            <w:r w:rsidR="00EC089E" w:rsidRPr="00AC65ED">
              <w:t>75:12:050101:530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CAE" w14:textId="77777777" w:rsidR="00D838AB" w:rsidRPr="00AC65ED" w:rsidRDefault="00D838AB" w:rsidP="00EC0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неизвестен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4BC" w14:textId="04CC7BCD" w:rsidR="00D838AB" w:rsidRPr="00AC65ED" w:rsidRDefault="00EC089E" w:rsidP="00EC0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E26" w14:textId="76995A8D" w:rsidR="00D838AB" w:rsidRPr="00AC65ED" w:rsidRDefault="00D838AB" w:rsidP="00EC0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089E" w:rsidRPr="00AC65E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715" w14:textId="77777777" w:rsidR="00D838AB" w:rsidRPr="00AC65ED" w:rsidRDefault="00D838AB" w:rsidP="00EC089E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ADA" w14:textId="77777777" w:rsidR="00D838AB" w:rsidRPr="00AC65ED" w:rsidRDefault="00D838AB" w:rsidP="00EC089E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продажа  на</w:t>
            </w:r>
            <w:proofErr w:type="gram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  <w:tr w:rsidR="00D838AB" w:rsidRPr="004E78B7" w14:paraId="64479CB2" w14:textId="77777777" w:rsidTr="00AC65ED">
        <w:trPr>
          <w:trHeight w:val="4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F3B" w14:textId="173674E4" w:rsidR="00D838AB" w:rsidRPr="00AC65ED" w:rsidRDefault="0035522E" w:rsidP="00B33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F755" w14:textId="77777777" w:rsidR="00AC65ED" w:rsidRPr="00AC65ED" w:rsidRDefault="00AC65ED" w:rsidP="00B3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Здание нежилое </w:t>
            </w:r>
          </w:p>
          <w:p w14:paraId="67C9FA60" w14:textId="6BD463B3" w:rsidR="00D838AB" w:rsidRPr="00AC65ED" w:rsidRDefault="00AC65ED" w:rsidP="00B3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( здание</w:t>
            </w:r>
            <w:proofErr w:type="gram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Физиокабинета</w:t>
            </w:r>
            <w:proofErr w:type="spell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B95" w14:textId="2F93B13C" w:rsidR="00D838AB" w:rsidRPr="00AC65ED" w:rsidRDefault="00D838AB" w:rsidP="00B33C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Нерчинский район, </w:t>
            </w:r>
            <w:proofErr w:type="spellStart"/>
            <w:r w:rsidR="00AC65ED" w:rsidRPr="00AC65ED">
              <w:rPr>
                <w:rFonts w:ascii="Times New Roman" w:hAnsi="Times New Roman" w:cs="Times New Roman"/>
                <w:sz w:val="24"/>
                <w:szCs w:val="24"/>
              </w:rPr>
              <w:t>с.Олинск</w:t>
            </w:r>
            <w:proofErr w:type="spellEnd"/>
            <w:r w:rsidR="00AC65ED" w:rsidRPr="00AC65ED">
              <w:rPr>
                <w:rFonts w:ascii="Times New Roman" w:hAnsi="Times New Roman" w:cs="Times New Roman"/>
                <w:sz w:val="24"/>
                <w:szCs w:val="24"/>
              </w:rPr>
              <w:t>, ул. Луговая,</w:t>
            </w:r>
            <w:r w:rsidR="00A04C7F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E78B7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 w:rsidR="00A04C7F" w:rsidRPr="00AC6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8B7"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A04C7F" w:rsidRPr="00AC65ED">
              <w:rPr>
                <w:rFonts w:ascii="Times New Roman" w:hAnsi="Times New Roman" w:cs="Times New Roman"/>
                <w:sz w:val="24"/>
                <w:szCs w:val="24"/>
              </w:rPr>
              <w:t>75:12:050101:521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CC8" w14:textId="4E1F0D76" w:rsidR="00D838AB" w:rsidRPr="00AC65ED" w:rsidRDefault="00D838AB" w:rsidP="00AC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AC65ED" w:rsidRPr="00AC65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3B2" w14:textId="7F43C13B" w:rsidR="00D838AB" w:rsidRPr="00AC65ED" w:rsidRDefault="004E78B7" w:rsidP="00B3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B36" w14:textId="23FD4EC0" w:rsidR="00D838AB" w:rsidRPr="00AC65ED" w:rsidRDefault="00AC65ED" w:rsidP="00AC6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D838AB" w:rsidRPr="00AC65E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0BA" w14:textId="77777777" w:rsidR="00D838AB" w:rsidRPr="00AC65ED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A557" w14:textId="77777777" w:rsidR="00D838AB" w:rsidRPr="004E78B7" w:rsidRDefault="00D838AB" w:rsidP="00B33C33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>продажа  на</w:t>
            </w:r>
            <w:proofErr w:type="gramEnd"/>
            <w:r w:rsidRPr="00AC65ED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</w:tbl>
    <w:p w14:paraId="68D7A12E" w14:textId="68176C1A" w:rsidR="00D838AB" w:rsidRDefault="00D838AB" w:rsidP="00D838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237C3B" w14:textId="77777777" w:rsidR="00D8650F" w:rsidRDefault="00D8650F" w:rsidP="00D865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1ADD7" w14:textId="77777777" w:rsidR="00D8650F" w:rsidRDefault="00D8650F" w:rsidP="00D8650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</w:t>
      </w:r>
    </w:p>
    <w:p w14:paraId="0087AD71" w14:textId="77777777"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087AD72" w14:textId="77777777"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087AD73" w14:textId="77777777"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087AD74" w14:textId="77777777"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087AD75" w14:textId="77777777" w:rsidR="002A7CCB" w:rsidRDefault="002A7CCB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087AD76" w14:textId="77777777" w:rsidR="00281C9C" w:rsidRDefault="00281C9C" w:rsidP="00B7766E">
      <w:pPr>
        <w:spacing w:after="0"/>
        <w:jc w:val="right"/>
      </w:pPr>
    </w:p>
    <w:sectPr w:rsidR="00281C9C" w:rsidSect="00B7766E">
      <w:pgSz w:w="16838" w:h="11906" w:orient="landscape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9133B"/>
    <w:multiLevelType w:val="hybridMultilevel"/>
    <w:tmpl w:val="50320646"/>
    <w:lvl w:ilvl="0" w:tplc="26422F62">
      <w:start w:val="1"/>
      <w:numFmt w:val="decimal"/>
      <w:lvlText w:val="%1."/>
      <w:lvlJc w:val="left"/>
      <w:pPr>
        <w:ind w:left="40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DE862DD"/>
    <w:multiLevelType w:val="hybridMultilevel"/>
    <w:tmpl w:val="B7DAD3EE"/>
    <w:lvl w:ilvl="0" w:tplc="5F10463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C65E12"/>
    <w:multiLevelType w:val="hybridMultilevel"/>
    <w:tmpl w:val="463E0FD8"/>
    <w:lvl w:ilvl="0" w:tplc="FFFC2B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98"/>
    <w:rsid w:val="00000E2E"/>
    <w:rsid w:val="0000656A"/>
    <w:rsid w:val="0000667E"/>
    <w:rsid w:val="00006BA5"/>
    <w:rsid w:val="000077CF"/>
    <w:rsid w:val="00012E2A"/>
    <w:rsid w:val="000207E6"/>
    <w:rsid w:val="00024E46"/>
    <w:rsid w:val="00035703"/>
    <w:rsid w:val="00040E53"/>
    <w:rsid w:val="0006007B"/>
    <w:rsid w:val="00071721"/>
    <w:rsid w:val="00081995"/>
    <w:rsid w:val="000A5DEC"/>
    <w:rsid w:val="000C0F1B"/>
    <w:rsid w:val="000C19C8"/>
    <w:rsid w:val="000C1A78"/>
    <w:rsid w:val="000C395A"/>
    <w:rsid w:val="000D4A61"/>
    <w:rsid w:val="000D6C11"/>
    <w:rsid w:val="000E403A"/>
    <w:rsid w:val="000E53F9"/>
    <w:rsid w:val="000F17C1"/>
    <w:rsid w:val="000F2239"/>
    <w:rsid w:val="000F40F8"/>
    <w:rsid w:val="000F4981"/>
    <w:rsid w:val="0010070A"/>
    <w:rsid w:val="00104A7F"/>
    <w:rsid w:val="0010613C"/>
    <w:rsid w:val="00122D0D"/>
    <w:rsid w:val="001247F7"/>
    <w:rsid w:val="00136EF8"/>
    <w:rsid w:val="00140B7E"/>
    <w:rsid w:val="00142C1E"/>
    <w:rsid w:val="001526C0"/>
    <w:rsid w:val="001601E0"/>
    <w:rsid w:val="00165A11"/>
    <w:rsid w:val="00167764"/>
    <w:rsid w:val="001858B4"/>
    <w:rsid w:val="001869AB"/>
    <w:rsid w:val="001A45BE"/>
    <w:rsid w:val="001B365F"/>
    <w:rsid w:val="001B5456"/>
    <w:rsid w:val="001B722B"/>
    <w:rsid w:val="001C68D1"/>
    <w:rsid w:val="001C7F58"/>
    <w:rsid w:val="001D3A27"/>
    <w:rsid w:val="001D7A4C"/>
    <w:rsid w:val="001F18E1"/>
    <w:rsid w:val="001F24BE"/>
    <w:rsid w:val="001F71D7"/>
    <w:rsid w:val="00204A92"/>
    <w:rsid w:val="0022095C"/>
    <w:rsid w:val="002217BA"/>
    <w:rsid w:val="00230234"/>
    <w:rsid w:val="0023263D"/>
    <w:rsid w:val="002331C3"/>
    <w:rsid w:val="00242C31"/>
    <w:rsid w:val="00243D09"/>
    <w:rsid w:val="00250478"/>
    <w:rsid w:val="002601A0"/>
    <w:rsid w:val="00264DE6"/>
    <w:rsid w:val="00281C9C"/>
    <w:rsid w:val="00286479"/>
    <w:rsid w:val="002A4AC3"/>
    <w:rsid w:val="002A7CCB"/>
    <w:rsid w:val="002B0EC2"/>
    <w:rsid w:val="002B2B30"/>
    <w:rsid w:val="002B6C8A"/>
    <w:rsid w:val="002C4BD8"/>
    <w:rsid w:val="002E0E4E"/>
    <w:rsid w:val="002E30B0"/>
    <w:rsid w:val="002E4684"/>
    <w:rsid w:val="002F59C2"/>
    <w:rsid w:val="00303285"/>
    <w:rsid w:val="0032293D"/>
    <w:rsid w:val="003269C7"/>
    <w:rsid w:val="003518C9"/>
    <w:rsid w:val="0035522E"/>
    <w:rsid w:val="00362AA7"/>
    <w:rsid w:val="00362DEC"/>
    <w:rsid w:val="0037083C"/>
    <w:rsid w:val="00376CED"/>
    <w:rsid w:val="00383B80"/>
    <w:rsid w:val="0039107E"/>
    <w:rsid w:val="00395BCC"/>
    <w:rsid w:val="003A10F0"/>
    <w:rsid w:val="003A399D"/>
    <w:rsid w:val="003B0F3B"/>
    <w:rsid w:val="003B277A"/>
    <w:rsid w:val="003B67B1"/>
    <w:rsid w:val="003C1895"/>
    <w:rsid w:val="003C3AFE"/>
    <w:rsid w:val="003D2AA6"/>
    <w:rsid w:val="003E4910"/>
    <w:rsid w:val="003F5BFD"/>
    <w:rsid w:val="003F6BE9"/>
    <w:rsid w:val="004005F7"/>
    <w:rsid w:val="00405400"/>
    <w:rsid w:val="0040627B"/>
    <w:rsid w:val="00420264"/>
    <w:rsid w:val="00423094"/>
    <w:rsid w:val="0042668F"/>
    <w:rsid w:val="00426E4E"/>
    <w:rsid w:val="00452119"/>
    <w:rsid w:val="004677EF"/>
    <w:rsid w:val="00476412"/>
    <w:rsid w:val="004772E4"/>
    <w:rsid w:val="004854ED"/>
    <w:rsid w:val="004C039F"/>
    <w:rsid w:val="004C77E7"/>
    <w:rsid w:val="004D255B"/>
    <w:rsid w:val="004E1A54"/>
    <w:rsid w:val="004E67B9"/>
    <w:rsid w:val="004E78B7"/>
    <w:rsid w:val="004F2273"/>
    <w:rsid w:val="004F42A2"/>
    <w:rsid w:val="004F55D1"/>
    <w:rsid w:val="00500BC8"/>
    <w:rsid w:val="0050217F"/>
    <w:rsid w:val="005251BD"/>
    <w:rsid w:val="00531AB2"/>
    <w:rsid w:val="00534B56"/>
    <w:rsid w:val="0054408A"/>
    <w:rsid w:val="0057519F"/>
    <w:rsid w:val="005753A2"/>
    <w:rsid w:val="00585D9B"/>
    <w:rsid w:val="005B37AF"/>
    <w:rsid w:val="005B57D0"/>
    <w:rsid w:val="005B7ED4"/>
    <w:rsid w:val="005C03F7"/>
    <w:rsid w:val="005C3CE1"/>
    <w:rsid w:val="005D22B6"/>
    <w:rsid w:val="005F0710"/>
    <w:rsid w:val="005F08D5"/>
    <w:rsid w:val="00604B3E"/>
    <w:rsid w:val="0060572B"/>
    <w:rsid w:val="00616847"/>
    <w:rsid w:val="006319CE"/>
    <w:rsid w:val="00635B6B"/>
    <w:rsid w:val="006364C0"/>
    <w:rsid w:val="00642590"/>
    <w:rsid w:val="00673FE8"/>
    <w:rsid w:val="006811CC"/>
    <w:rsid w:val="006B427D"/>
    <w:rsid w:val="006B77BC"/>
    <w:rsid w:val="006C7CDD"/>
    <w:rsid w:val="006E78FA"/>
    <w:rsid w:val="006F587B"/>
    <w:rsid w:val="007005C1"/>
    <w:rsid w:val="00702853"/>
    <w:rsid w:val="0072326D"/>
    <w:rsid w:val="007253B0"/>
    <w:rsid w:val="007422C2"/>
    <w:rsid w:val="0074663B"/>
    <w:rsid w:val="0075621C"/>
    <w:rsid w:val="007574E2"/>
    <w:rsid w:val="00774F1F"/>
    <w:rsid w:val="007768BD"/>
    <w:rsid w:val="00793650"/>
    <w:rsid w:val="007B3069"/>
    <w:rsid w:val="007B47A1"/>
    <w:rsid w:val="007B6750"/>
    <w:rsid w:val="007D4242"/>
    <w:rsid w:val="007D6FD9"/>
    <w:rsid w:val="007E5481"/>
    <w:rsid w:val="007F040E"/>
    <w:rsid w:val="00805865"/>
    <w:rsid w:val="00815913"/>
    <w:rsid w:val="00835476"/>
    <w:rsid w:val="008367FC"/>
    <w:rsid w:val="00842A94"/>
    <w:rsid w:val="00851768"/>
    <w:rsid w:val="0085371D"/>
    <w:rsid w:val="00855EBF"/>
    <w:rsid w:val="008607D4"/>
    <w:rsid w:val="008668EA"/>
    <w:rsid w:val="00883C7F"/>
    <w:rsid w:val="00887A38"/>
    <w:rsid w:val="008929CE"/>
    <w:rsid w:val="008A5DD6"/>
    <w:rsid w:val="008B3872"/>
    <w:rsid w:val="008B6CF7"/>
    <w:rsid w:val="008C0BB9"/>
    <w:rsid w:val="008C3236"/>
    <w:rsid w:val="008F178B"/>
    <w:rsid w:val="008F73B4"/>
    <w:rsid w:val="00912870"/>
    <w:rsid w:val="009210A3"/>
    <w:rsid w:val="009419F8"/>
    <w:rsid w:val="009430E9"/>
    <w:rsid w:val="00971AAB"/>
    <w:rsid w:val="00977312"/>
    <w:rsid w:val="00981C6C"/>
    <w:rsid w:val="009A7248"/>
    <w:rsid w:val="009B4964"/>
    <w:rsid w:val="009B7E58"/>
    <w:rsid w:val="009D1D8C"/>
    <w:rsid w:val="009E5295"/>
    <w:rsid w:val="009F0C29"/>
    <w:rsid w:val="00A022F1"/>
    <w:rsid w:val="00A02D9C"/>
    <w:rsid w:val="00A04990"/>
    <w:rsid w:val="00A04C7F"/>
    <w:rsid w:val="00A0609B"/>
    <w:rsid w:val="00A15810"/>
    <w:rsid w:val="00A17124"/>
    <w:rsid w:val="00A2024A"/>
    <w:rsid w:val="00A26664"/>
    <w:rsid w:val="00A30AB9"/>
    <w:rsid w:val="00A32A90"/>
    <w:rsid w:val="00A53282"/>
    <w:rsid w:val="00A54E3F"/>
    <w:rsid w:val="00A671B5"/>
    <w:rsid w:val="00A8260D"/>
    <w:rsid w:val="00A82A78"/>
    <w:rsid w:val="00A90903"/>
    <w:rsid w:val="00A955E5"/>
    <w:rsid w:val="00AA0FAF"/>
    <w:rsid w:val="00AC65ED"/>
    <w:rsid w:val="00AD3898"/>
    <w:rsid w:val="00AE4D90"/>
    <w:rsid w:val="00AF32BB"/>
    <w:rsid w:val="00B061FB"/>
    <w:rsid w:val="00B1532E"/>
    <w:rsid w:val="00B33C33"/>
    <w:rsid w:val="00B46935"/>
    <w:rsid w:val="00B506D6"/>
    <w:rsid w:val="00B509C6"/>
    <w:rsid w:val="00B60471"/>
    <w:rsid w:val="00B7766E"/>
    <w:rsid w:val="00B905EF"/>
    <w:rsid w:val="00B909BF"/>
    <w:rsid w:val="00B97E42"/>
    <w:rsid w:val="00BC147C"/>
    <w:rsid w:val="00BC3233"/>
    <w:rsid w:val="00BD0E7C"/>
    <w:rsid w:val="00BD3112"/>
    <w:rsid w:val="00BE1DC3"/>
    <w:rsid w:val="00BE5D01"/>
    <w:rsid w:val="00BE73D0"/>
    <w:rsid w:val="00BF4D7E"/>
    <w:rsid w:val="00C10F2D"/>
    <w:rsid w:val="00C177D8"/>
    <w:rsid w:val="00C24F47"/>
    <w:rsid w:val="00C31648"/>
    <w:rsid w:val="00C43572"/>
    <w:rsid w:val="00C44B32"/>
    <w:rsid w:val="00C453CB"/>
    <w:rsid w:val="00C467B4"/>
    <w:rsid w:val="00C63E8E"/>
    <w:rsid w:val="00C65172"/>
    <w:rsid w:val="00C8721B"/>
    <w:rsid w:val="00C90AD2"/>
    <w:rsid w:val="00C90BE8"/>
    <w:rsid w:val="00C953F0"/>
    <w:rsid w:val="00CA2C27"/>
    <w:rsid w:val="00CB314B"/>
    <w:rsid w:val="00CB6B77"/>
    <w:rsid w:val="00CB6C6A"/>
    <w:rsid w:val="00CD2E9D"/>
    <w:rsid w:val="00CE60CF"/>
    <w:rsid w:val="00CF0AAA"/>
    <w:rsid w:val="00CF1DC6"/>
    <w:rsid w:val="00CF37B1"/>
    <w:rsid w:val="00D04E9D"/>
    <w:rsid w:val="00D152C3"/>
    <w:rsid w:val="00D20399"/>
    <w:rsid w:val="00D24952"/>
    <w:rsid w:val="00D42CD3"/>
    <w:rsid w:val="00D43C64"/>
    <w:rsid w:val="00D43C8A"/>
    <w:rsid w:val="00D44D53"/>
    <w:rsid w:val="00D554CA"/>
    <w:rsid w:val="00D56358"/>
    <w:rsid w:val="00D650BA"/>
    <w:rsid w:val="00D66935"/>
    <w:rsid w:val="00D7494B"/>
    <w:rsid w:val="00D77558"/>
    <w:rsid w:val="00D8053C"/>
    <w:rsid w:val="00D838AB"/>
    <w:rsid w:val="00D8650F"/>
    <w:rsid w:val="00D906E3"/>
    <w:rsid w:val="00D920FE"/>
    <w:rsid w:val="00DB3EEE"/>
    <w:rsid w:val="00DD0B8D"/>
    <w:rsid w:val="00DF3EE3"/>
    <w:rsid w:val="00E000C0"/>
    <w:rsid w:val="00E0305A"/>
    <w:rsid w:val="00E04E8F"/>
    <w:rsid w:val="00E05FD4"/>
    <w:rsid w:val="00E2151A"/>
    <w:rsid w:val="00E26DE5"/>
    <w:rsid w:val="00E3256B"/>
    <w:rsid w:val="00E419DF"/>
    <w:rsid w:val="00E570EE"/>
    <w:rsid w:val="00E86A1B"/>
    <w:rsid w:val="00EA1345"/>
    <w:rsid w:val="00EA30BB"/>
    <w:rsid w:val="00EA51C8"/>
    <w:rsid w:val="00EB32E9"/>
    <w:rsid w:val="00EB3EED"/>
    <w:rsid w:val="00EC089E"/>
    <w:rsid w:val="00EC0984"/>
    <w:rsid w:val="00EC7DDA"/>
    <w:rsid w:val="00ED08B7"/>
    <w:rsid w:val="00ED4FE7"/>
    <w:rsid w:val="00EE3E26"/>
    <w:rsid w:val="00EE7D07"/>
    <w:rsid w:val="00EF31CF"/>
    <w:rsid w:val="00EF4562"/>
    <w:rsid w:val="00EF767E"/>
    <w:rsid w:val="00F20064"/>
    <w:rsid w:val="00F3689D"/>
    <w:rsid w:val="00F37234"/>
    <w:rsid w:val="00F44949"/>
    <w:rsid w:val="00F44D28"/>
    <w:rsid w:val="00F55654"/>
    <w:rsid w:val="00F57BF8"/>
    <w:rsid w:val="00F6149D"/>
    <w:rsid w:val="00F63896"/>
    <w:rsid w:val="00F63C4A"/>
    <w:rsid w:val="00F65F21"/>
    <w:rsid w:val="00F75A5A"/>
    <w:rsid w:val="00F82A9D"/>
    <w:rsid w:val="00F8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AC7F"/>
  <w15:docId w15:val="{621F2A54-2C81-4CD3-A9DF-CB2F0C37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A9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8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4"/>
      <w:szCs w:val="24"/>
      <w:lang w:val="de-DE"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D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89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7A38"/>
    <w:pPr>
      <w:ind w:left="720"/>
      <w:contextualSpacing/>
    </w:pPr>
  </w:style>
  <w:style w:type="paragraph" w:styleId="HTML">
    <w:name w:val="HTML Preformatted"/>
    <w:basedOn w:val="a"/>
    <w:link w:val="HTML0"/>
    <w:rsid w:val="00081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19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13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9F0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nhideWhenUsed/>
    <w:rsid w:val="00883C7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883C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22C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921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05865"/>
    <w:rPr>
      <w:color w:val="0000FF"/>
      <w:u w:val="single"/>
    </w:rPr>
  </w:style>
  <w:style w:type="character" w:customStyle="1" w:styleId="blk">
    <w:name w:val="blk"/>
    <w:basedOn w:val="a0"/>
    <w:rsid w:val="002A7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ГершеновичТС</cp:lastModifiedBy>
  <cp:revision>3</cp:revision>
  <cp:lastPrinted>2026-04-20T00:47:00Z</cp:lastPrinted>
  <dcterms:created xsi:type="dcterms:W3CDTF">2026-04-03T07:57:00Z</dcterms:created>
  <dcterms:modified xsi:type="dcterms:W3CDTF">2026-04-28T00:36:00Z</dcterms:modified>
</cp:coreProperties>
</file>